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C51" w:rsidRDefault="00334C51" w:rsidP="00334C51">
      <w:pPr>
        <w:spacing w:after="0" w:line="240" w:lineRule="atLeast"/>
        <w:ind w:left="3969" w:right="-395"/>
        <w:rPr>
          <w:rFonts w:ascii="Times New Roman" w:hAnsi="Times New Roman"/>
          <w:color w:val="000000"/>
          <w:sz w:val="30"/>
          <w:szCs w:val="30"/>
        </w:rPr>
      </w:pPr>
    </w:p>
    <w:p w:rsidR="00334C51" w:rsidRDefault="00334C51" w:rsidP="00334C51">
      <w:pPr>
        <w:spacing w:after="0" w:line="240" w:lineRule="auto"/>
        <w:ind w:right="-397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ПЛАН МЕРОПРИЯТИЙ</w:t>
      </w:r>
    </w:p>
    <w:p w:rsidR="00334C51" w:rsidRDefault="00334C51" w:rsidP="00334C51">
      <w:pPr>
        <w:spacing w:after="0" w:line="240" w:lineRule="auto"/>
        <w:ind w:left="5529" w:hanging="552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работы специалистов по социально-педагогической</w:t>
      </w:r>
    </w:p>
    <w:p w:rsidR="00334C51" w:rsidRDefault="00334C51" w:rsidP="00334C51">
      <w:pPr>
        <w:spacing w:after="0" w:line="240" w:lineRule="auto"/>
        <w:ind w:left="5529" w:hanging="552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поддержке обучающимся и оказанию им психологической помощи</w:t>
      </w:r>
    </w:p>
    <w:p w:rsidR="00334C51" w:rsidRDefault="00334C51" w:rsidP="00334C51">
      <w:pPr>
        <w:spacing w:after="0" w:line="240" w:lineRule="auto"/>
        <w:ind w:right="-397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государственного учреждения образования</w:t>
      </w:r>
    </w:p>
    <w:p w:rsidR="00334C51" w:rsidRDefault="00334C51" w:rsidP="00334C51">
      <w:pPr>
        <w:spacing w:after="0" w:line="240" w:lineRule="auto"/>
        <w:ind w:right="-397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«Средняя школа № </w:t>
      </w:r>
      <w:smartTag w:uri="urn:schemas-microsoft-com:office:smarttags" w:element="metricconverter">
        <w:smartTagPr>
          <w:attr w:name="ProductID" w:val="2 г"/>
        </w:smartTagPr>
        <w:r>
          <w:rPr>
            <w:rFonts w:ascii="Times New Roman" w:hAnsi="Times New Roman"/>
            <w:color w:val="000000"/>
            <w:sz w:val="28"/>
            <w:szCs w:val="28"/>
          </w:rPr>
          <w:t xml:space="preserve">2 </w:t>
        </w:r>
        <w:proofErr w:type="spellStart"/>
        <w:r>
          <w:rPr>
            <w:rFonts w:ascii="Times New Roman" w:hAnsi="Times New Roman"/>
            <w:color w:val="000000"/>
            <w:sz w:val="28"/>
            <w:szCs w:val="28"/>
          </w:rPr>
          <w:t>г</w:t>
        </w:r>
      </w:smartTag>
      <w:r>
        <w:rPr>
          <w:rFonts w:ascii="Times New Roman" w:hAnsi="Times New Roman"/>
          <w:color w:val="000000"/>
          <w:sz w:val="28"/>
          <w:szCs w:val="28"/>
        </w:rPr>
        <w:t>.Могилева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»</w:t>
      </w:r>
    </w:p>
    <w:p w:rsidR="00334C51" w:rsidRDefault="00334C51" w:rsidP="00334C51">
      <w:pPr>
        <w:spacing w:after="0" w:line="240" w:lineRule="auto"/>
        <w:ind w:right="-397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период летних каникул 2026 года</w:t>
      </w:r>
    </w:p>
    <w:p w:rsidR="00334C51" w:rsidRDefault="00334C51" w:rsidP="00334C51">
      <w:pPr>
        <w:spacing w:after="0" w:line="240" w:lineRule="auto"/>
        <w:ind w:right="-397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34C51" w:rsidRDefault="00334C51" w:rsidP="00334C51">
      <w:pPr>
        <w:spacing w:after="0" w:line="280" w:lineRule="exact"/>
        <w:ind w:right="-397"/>
        <w:jc w:val="center"/>
        <w:rPr>
          <w:rFonts w:ascii="Times New Roman" w:hAnsi="Times New Roman"/>
          <w:color w:val="000000"/>
          <w:sz w:val="30"/>
          <w:szCs w:val="30"/>
        </w:rPr>
      </w:pPr>
    </w:p>
    <w:tbl>
      <w:tblPr>
        <w:tblW w:w="10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1"/>
        <w:gridCol w:w="1346"/>
        <w:gridCol w:w="1401"/>
        <w:gridCol w:w="1702"/>
        <w:gridCol w:w="3170"/>
        <w:gridCol w:w="2303"/>
      </w:tblGrid>
      <w:tr w:rsidR="00334C51" w:rsidTr="00334C51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Место проведения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Категория</w:t>
            </w:r>
          </w:p>
          <w:p w:rsidR="00334C51" w:rsidRDefault="00334C51">
            <w:pPr>
              <w:spacing w:after="0" w:line="240" w:lineRule="atLeast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участников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334C51" w:rsidTr="00334C51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ind w:right="-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.06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12.00-12.40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ind w:right="-1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Каб.414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Учащиеся</w:t>
            </w:r>
          </w:p>
          <w:p w:rsidR="00334C51" w:rsidRDefault="00334C5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4-5 классов, воспитанники ШОЛ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Атр&amp;факт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Занятие с элементами тренинга: «Счастливое детство», в рамках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Международного дня защиты детей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ind w:right="-1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Педагог-психолог</w:t>
            </w:r>
          </w:p>
          <w:p w:rsidR="00334C51" w:rsidRDefault="00334C51">
            <w:pPr>
              <w:spacing w:after="0" w:line="240" w:lineRule="atLeast"/>
              <w:ind w:right="-1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Никифорова А.М.</w:t>
            </w:r>
          </w:p>
        </w:tc>
      </w:tr>
      <w:tr w:rsidR="00334C51" w:rsidTr="00334C51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ind w:right="-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05.06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12.00-12.40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ind w:right="-1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Актовый зал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Учащиеся</w:t>
            </w:r>
          </w:p>
          <w:p w:rsidR="00334C51" w:rsidRDefault="00334C5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7-8 классов,</w:t>
            </w:r>
          </w:p>
          <w:p w:rsidR="00334C51" w:rsidRDefault="00334C5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ЛТО «Консул»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Беседа «Каникулы на пользу»,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рамках республиканской акции «Лето-это мы! Лето-для страны!»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ind w:right="-1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 социальный</w:t>
            </w:r>
          </w:p>
          <w:p w:rsidR="00334C51" w:rsidRDefault="00334C51">
            <w:pPr>
              <w:spacing w:after="0" w:line="240" w:lineRule="atLeast"/>
              <w:ind w:right="-1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Шелегова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И.В.</w:t>
            </w:r>
          </w:p>
        </w:tc>
      </w:tr>
      <w:tr w:rsidR="00334C51" w:rsidTr="00334C51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ind w:right="-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09.06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12.00-12.40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ind w:right="-1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Актовый зал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Учащиеся</w:t>
            </w:r>
          </w:p>
          <w:p w:rsidR="00334C51" w:rsidRDefault="00334C5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 классов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Диалог «Конфликты и способы их разрешения», в рамках предупреждения кризисных ситуаций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ind w:right="-1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Педагог-психолог</w:t>
            </w:r>
          </w:p>
          <w:p w:rsidR="00334C51" w:rsidRDefault="00334C51">
            <w:pPr>
              <w:spacing w:after="0" w:line="240" w:lineRule="atLeast"/>
              <w:ind w:right="-1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Никифорова А.М.</w:t>
            </w:r>
          </w:p>
        </w:tc>
      </w:tr>
      <w:tr w:rsidR="00334C51" w:rsidTr="00334C51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ind w:right="-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12.06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12.00-12.40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ind w:right="-1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Каб.414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Учащиеся</w:t>
            </w:r>
          </w:p>
          <w:p w:rsidR="00334C51" w:rsidRDefault="00334C5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9-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ых  классов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334C51" w:rsidRDefault="00334C5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ЛТО «Консул»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«Здоровый образ жизни - это модно», в рамках формирования культуры здорового образа жизни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ind w:right="-1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 социальный</w:t>
            </w:r>
          </w:p>
          <w:p w:rsidR="00334C51" w:rsidRDefault="00334C51">
            <w:pPr>
              <w:spacing w:after="0" w:line="240" w:lineRule="atLeast"/>
              <w:ind w:right="-1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Шелегова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И.В.</w:t>
            </w:r>
          </w:p>
        </w:tc>
      </w:tr>
      <w:tr w:rsidR="00334C51" w:rsidTr="00334C51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ind w:right="-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16.06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12.00-12.40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ind w:right="-1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Каб.414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Учащиеся</w:t>
            </w:r>
          </w:p>
          <w:p w:rsidR="00334C51" w:rsidRDefault="00334C5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 класса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Диалог «Наркомания: проблема современного общества», в рамках формирования культуры здорового образа жизни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ind w:right="-1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Педагог-психолог</w:t>
            </w:r>
          </w:p>
          <w:p w:rsidR="00334C51" w:rsidRDefault="00334C51">
            <w:pPr>
              <w:spacing w:after="0" w:line="240" w:lineRule="atLeast"/>
              <w:ind w:right="-14"/>
              <w:rPr>
                <w:rFonts w:ascii="Times New Roman" w:hAnsi="Times New Roman"/>
                <w:color w:val="000000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e-BY"/>
              </w:rPr>
              <w:t>Никифорова А.М.</w:t>
            </w:r>
          </w:p>
        </w:tc>
      </w:tr>
      <w:tr w:rsidR="00334C51" w:rsidTr="00334C51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ind w:right="-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19.06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12.00-12.40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ind w:right="-1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Каб.414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Воспитанники ШОЛ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Атр&amp;факт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с элементами тренинга «Мои личные границы»,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рамках областной акции «Жизнь прекрасна! Думай! Береги себя!»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ind w:right="-1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Педагог-психолог</w:t>
            </w:r>
          </w:p>
          <w:p w:rsidR="00334C51" w:rsidRDefault="00334C51">
            <w:pPr>
              <w:spacing w:after="0" w:line="240" w:lineRule="atLeast"/>
              <w:ind w:right="-1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e-BY"/>
              </w:rPr>
              <w:t>Никифорова А.М.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be-BY"/>
              </w:rPr>
              <w:softHyphen/>
            </w:r>
          </w:p>
        </w:tc>
      </w:tr>
      <w:tr w:rsidR="00334C51" w:rsidTr="00334C51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ind w:right="-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23.06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12.00-12.40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ind w:right="-1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Каб.414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Учащиеся</w:t>
            </w:r>
          </w:p>
          <w:p w:rsidR="00334C51" w:rsidRDefault="00334C5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3-4 классов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Викторина «Моя Родина», в рамках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обласной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акции «#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Мая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Зямля_Прыдняпроуе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ind w:right="-1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Педагог-психолог</w:t>
            </w:r>
          </w:p>
          <w:p w:rsidR="00334C51" w:rsidRDefault="00334C51">
            <w:pPr>
              <w:spacing w:after="0" w:line="240" w:lineRule="atLeast"/>
              <w:ind w:right="-14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e-BY"/>
              </w:rPr>
              <w:t>Никифорова А.М.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334C51" w:rsidTr="00334C51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ind w:right="-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26.06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12.00-12.40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ind w:right="-1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Каб.414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Учащиеся</w:t>
            </w:r>
          </w:p>
          <w:p w:rsidR="00334C51" w:rsidRDefault="00334C5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5-6 классов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Информационная встреча «Поговорим о важном», в рамках формирования информационный культуры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ind w:right="-1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Педагог-психолог</w:t>
            </w:r>
          </w:p>
          <w:p w:rsidR="00334C51" w:rsidRDefault="00334C51">
            <w:pPr>
              <w:spacing w:after="0" w:line="240" w:lineRule="atLeast"/>
              <w:ind w:right="-1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e-BY"/>
              </w:rPr>
              <w:t>Никифорова А.М.</w:t>
            </w:r>
          </w:p>
        </w:tc>
      </w:tr>
      <w:tr w:rsidR="00334C51" w:rsidTr="00334C51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ind w:right="-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01.07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12.00-12.40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ind w:right="-1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Каб.412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Учащиеся</w:t>
            </w:r>
          </w:p>
          <w:p w:rsidR="00334C51" w:rsidRDefault="00334C5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6-7 классов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Познавательная викторина «Права и обязанности»,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рамках правовой направленности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ind w:right="-1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Педагог социальный</w:t>
            </w:r>
          </w:p>
          <w:p w:rsidR="00334C51" w:rsidRDefault="00334C51">
            <w:pPr>
              <w:spacing w:after="0" w:line="240" w:lineRule="atLeast"/>
              <w:ind w:right="-14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Башаримова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И.С.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</w:p>
        </w:tc>
      </w:tr>
      <w:tr w:rsidR="00334C51" w:rsidTr="00334C51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ind w:right="-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07.07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12.00-12.40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ind w:right="-1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Каб.412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Учащиеся</w:t>
            </w:r>
          </w:p>
          <w:p w:rsidR="00334C51" w:rsidRDefault="00334C5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 классов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Диспут «Береги здоровье смолоду», в рамках формирования культуры здорового образа жизни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ind w:right="-1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 социальный</w:t>
            </w:r>
          </w:p>
          <w:p w:rsidR="00334C51" w:rsidRDefault="00334C51">
            <w:pPr>
              <w:spacing w:after="0" w:line="240" w:lineRule="atLeast"/>
              <w:ind w:right="-1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Башаримова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И.С.</w:t>
            </w:r>
          </w:p>
        </w:tc>
      </w:tr>
      <w:tr w:rsidR="00334C51" w:rsidTr="00334C51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ind w:right="-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10.07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12.00-12.40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ind w:right="-1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Каб.412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Учащиеся</w:t>
            </w:r>
          </w:p>
          <w:p w:rsidR="00334C51" w:rsidRDefault="00334C5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7-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8  классов</w:t>
            </w:r>
            <w:proofErr w:type="gramEnd"/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«Уверенность в себе», в рамках республиканской информационно-просветительской акции «Шаг к успеху»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ind w:right="-1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 социальный</w:t>
            </w:r>
          </w:p>
          <w:p w:rsidR="00334C51" w:rsidRDefault="00334C51">
            <w:pPr>
              <w:spacing w:after="0" w:line="240" w:lineRule="atLeast"/>
              <w:ind w:right="-1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Башаримова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И.С.</w:t>
            </w:r>
          </w:p>
        </w:tc>
      </w:tr>
      <w:tr w:rsidR="00334C51" w:rsidTr="00334C51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ind w:right="-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14.07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12.00-12.40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ind w:right="-1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Каб.412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Учащиеся</w:t>
            </w:r>
          </w:p>
          <w:p w:rsidR="00334C51" w:rsidRDefault="00334C5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9-10 классов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 «Происхождение и сущность семьи и брака», в рамках взаимодействия с семьей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ind w:right="-1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 социальный</w:t>
            </w:r>
          </w:p>
          <w:p w:rsidR="00334C51" w:rsidRDefault="00334C51">
            <w:pPr>
              <w:spacing w:after="0" w:line="240" w:lineRule="atLeast"/>
              <w:ind w:right="-1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Башаримова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И.С.</w:t>
            </w:r>
          </w:p>
        </w:tc>
      </w:tr>
      <w:tr w:rsidR="00334C51" w:rsidTr="00334C51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ind w:right="-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17.07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12.00-12.40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ind w:right="-1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Каб.412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Учащиеся</w:t>
            </w:r>
          </w:p>
          <w:p w:rsidR="00334C51" w:rsidRDefault="00334C5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7-8 классов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 «Ловушки в сети», в рамках формирования информационный культуры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ind w:right="-1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 социальный</w:t>
            </w:r>
          </w:p>
          <w:p w:rsidR="00334C51" w:rsidRDefault="00334C51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Башаримова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И.С.</w:t>
            </w:r>
          </w:p>
        </w:tc>
      </w:tr>
      <w:tr w:rsidR="00334C51" w:rsidTr="00334C51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ind w:right="-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22.07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12.00-12.40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ind w:right="-1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Каб.412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Учащиеся</w:t>
            </w:r>
          </w:p>
          <w:p w:rsidR="00334C51" w:rsidRDefault="00334C5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 классов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«Умей сказать НЕТ!»,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рамках областной акции «Жизнь прекрасна! Думай! Береги себя!»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ind w:right="-1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 социальный</w:t>
            </w:r>
          </w:p>
          <w:p w:rsidR="00334C51" w:rsidRDefault="00334C51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Башаримова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И.С.</w:t>
            </w:r>
          </w:p>
        </w:tc>
      </w:tr>
      <w:tr w:rsidR="00334C51" w:rsidTr="00334C51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ind w:right="-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29.07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12.00-12.40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ind w:right="-1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Каб.412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Учащиеся</w:t>
            </w:r>
          </w:p>
          <w:p w:rsidR="00334C51" w:rsidRDefault="00334C5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9-11 классов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Информационный час «Мы в ответе за свои поступки», в рамках правовой направленности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ind w:right="-1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 социальный</w:t>
            </w:r>
          </w:p>
          <w:p w:rsidR="00334C51" w:rsidRDefault="00334C51">
            <w:pPr>
              <w:spacing w:after="0" w:line="240" w:lineRule="atLeast"/>
              <w:ind w:right="-1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Башаримова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И.С.</w:t>
            </w:r>
          </w:p>
        </w:tc>
      </w:tr>
      <w:tr w:rsidR="00334C51" w:rsidTr="00334C51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ind w:right="-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04.08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12.00-12.40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ind w:right="-1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Каб.414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Учащиеся</w:t>
            </w:r>
          </w:p>
          <w:p w:rsidR="00334C51" w:rsidRDefault="00334C5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8-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9  классов</w:t>
            </w:r>
            <w:proofErr w:type="gramEnd"/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Занятие с элементами тренинга «Жизнь прекрасна. Рецепт счастья»,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рамках областной акции «Жизнь прекрасна! Думай! Береги себя!»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ind w:right="-1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Педагог-психолог</w:t>
            </w:r>
          </w:p>
          <w:p w:rsidR="00334C51" w:rsidRDefault="00334C51">
            <w:pPr>
              <w:spacing w:after="0" w:line="240" w:lineRule="atLeast"/>
              <w:ind w:right="-1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Медуница Н.В.</w:t>
            </w:r>
          </w:p>
        </w:tc>
      </w:tr>
      <w:tr w:rsidR="00334C51" w:rsidTr="00334C51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ind w:right="-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07.08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12.00-12.40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Каб.414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ind w:right="-1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Учащиеся</w:t>
            </w:r>
          </w:p>
          <w:p w:rsidR="00334C51" w:rsidRDefault="00334C51">
            <w:pPr>
              <w:spacing w:after="0" w:line="240" w:lineRule="atLeast"/>
              <w:ind w:right="-1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5-6 классов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Игровое занятие «Узнай секрет»,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рамках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областной  акции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«Безопасные каникулы»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ind w:right="-1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Педагог-психолог</w:t>
            </w:r>
          </w:p>
          <w:p w:rsidR="00334C51" w:rsidRDefault="00334C51">
            <w:pPr>
              <w:spacing w:after="0" w:line="240" w:lineRule="atLeast"/>
              <w:ind w:right="-1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Медуница Н.В.</w:t>
            </w:r>
          </w:p>
        </w:tc>
      </w:tr>
      <w:tr w:rsidR="00334C51" w:rsidTr="00334C51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ind w:right="-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11.08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12.00-12.40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Каб.414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ind w:right="-1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Учащиеся</w:t>
            </w:r>
          </w:p>
          <w:p w:rsidR="00334C51" w:rsidRDefault="00334C51">
            <w:pPr>
              <w:spacing w:after="0" w:line="240" w:lineRule="atLeast"/>
              <w:ind w:right="-1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 классов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Диалог «Загляни в себя», в рамках профилактики суицидального поведения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ind w:right="-1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Педагог-психолог</w:t>
            </w:r>
          </w:p>
          <w:p w:rsidR="00334C51" w:rsidRDefault="00334C51">
            <w:pPr>
              <w:spacing w:after="0" w:line="240" w:lineRule="atLeast"/>
              <w:ind w:right="-1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Медуница Н.В.</w:t>
            </w:r>
          </w:p>
        </w:tc>
      </w:tr>
      <w:tr w:rsidR="00334C51" w:rsidTr="00334C51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ind w:right="-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14.08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12.00-12.40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ind w:right="-1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Актовый зал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Учащиеся</w:t>
            </w:r>
          </w:p>
          <w:p w:rsidR="00334C51" w:rsidRDefault="00334C5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 классов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«Скоро, скоро в пятый класс», в рамках просветительской работы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ind w:right="-1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Педагог-психолог</w:t>
            </w:r>
          </w:p>
          <w:p w:rsidR="00334C51" w:rsidRDefault="00334C51">
            <w:pPr>
              <w:spacing w:after="0" w:line="240" w:lineRule="atLeast"/>
              <w:ind w:right="-1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Медуница Н.В.</w:t>
            </w:r>
          </w:p>
        </w:tc>
      </w:tr>
      <w:tr w:rsidR="00334C51" w:rsidTr="00334C51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ind w:right="-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18.08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12.00-12.40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ind w:right="-1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Каб.414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Учащиеся</w:t>
            </w:r>
          </w:p>
          <w:p w:rsidR="00334C51" w:rsidRDefault="00334C5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3-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4  классов</w:t>
            </w:r>
            <w:proofErr w:type="gramEnd"/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«В путешествие по волшебной стране»,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рамках республиканской акции «Лето-это мы! Лето-для страны!»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ind w:right="-1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Педагог-психолог</w:t>
            </w:r>
          </w:p>
          <w:p w:rsidR="00334C51" w:rsidRDefault="00334C51">
            <w:pPr>
              <w:spacing w:after="0" w:line="240" w:lineRule="atLeast"/>
              <w:ind w:right="-1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Медуница Н.В.</w:t>
            </w:r>
          </w:p>
        </w:tc>
      </w:tr>
      <w:tr w:rsidR="00334C51" w:rsidTr="00334C51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ind w:right="-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21.08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12.00-12.40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ind w:right="-1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Каб.412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Учащиеся</w:t>
            </w:r>
          </w:p>
          <w:p w:rsidR="00334C51" w:rsidRDefault="00334C5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9-10 классов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 «Здоровье. Молодость. Успех»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республиканской акции «Лето-это мы! Лето-для страны!»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ind w:right="-1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Педагог-психолог</w:t>
            </w:r>
          </w:p>
          <w:p w:rsidR="00334C51" w:rsidRDefault="00334C51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Никифорова А.М.</w:t>
            </w:r>
          </w:p>
        </w:tc>
      </w:tr>
      <w:tr w:rsidR="00334C51" w:rsidTr="00334C51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ind w:right="-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26.08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12.00-12.40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ind w:right="-1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Каб.414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Учащиеся</w:t>
            </w:r>
          </w:p>
          <w:p w:rsidR="00334C51" w:rsidRDefault="00334C5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5-6 классов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Игровой час «Здоровье: приятное с полезным», в рамках формирования культуры здорового образа жизни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51" w:rsidRDefault="00334C51">
            <w:pPr>
              <w:spacing w:after="0" w:line="240" w:lineRule="atLeast"/>
              <w:ind w:right="-1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Педагог-психолог</w:t>
            </w:r>
          </w:p>
          <w:p w:rsidR="00334C51" w:rsidRDefault="00334C51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Медуница Н.В.</w:t>
            </w:r>
          </w:p>
        </w:tc>
      </w:tr>
    </w:tbl>
    <w:p w:rsidR="005A24C4" w:rsidRDefault="005A24C4">
      <w:bookmarkStart w:id="0" w:name="_GoBack"/>
      <w:bookmarkEnd w:id="0"/>
    </w:p>
    <w:sectPr w:rsidR="005A24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C51"/>
    <w:rsid w:val="00334C51"/>
    <w:rsid w:val="005A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50C209-1814-442A-91A5-6114B659D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C5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91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DELL-MM</dc:creator>
  <cp:keywords/>
  <dc:description/>
  <cp:lastModifiedBy>DELL-MM</cp:lastModifiedBy>
  <cp:revision>1</cp:revision>
  <dcterms:created xsi:type="dcterms:W3CDTF">2026-05-21T07:24:00Z</dcterms:created>
  <dcterms:modified xsi:type="dcterms:W3CDTF">2026-05-21T07:26:00Z</dcterms:modified>
</cp:coreProperties>
</file>